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84D3" w14:textId="3BBDB04D" w:rsidR="00A0458B" w:rsidRPr="00B70DB7" w:rsidRDefault="00A0458B" w:rsidP="00A0458B">
      <w:pPr>
        <w:jc w:val="right"/>
        <w:rPr>
          <w:sz w:val="18"/>
          <w:szCs w:val="20"/>
        </w:rPr>
      </w:pPr>
      <w:r w:rsidRPr="00B70DB7">
        <w:rPr>
          <w:sz w:val="18"/>
          <w:szCs w:val="20"/>
        </w:rPr>
        <w:t xml:space="preserve">Wydanie 5 z dnia </w:t>
      </w:r>
      <w:r w:rsidR="00B70DB7" w:rsidRPr="00B70DB7">
        <w:rPr>
          <w:sz w:val="18"/>
          <w:szCs w:val="20"/>
        </w:rPr>
        <w:t>30.01.2025</w:t>
      </w:r>
      <w:r w:rsidRPr="00B70DB7">
        <w:rPr>
          <w:sz w:val="18"/>
          <w:szCs w:val="20"/>
        </w:rPr>
        <w:t xml:space="preserve"> r.</w:t>
      </w:r>
    </w:p>
    <w:p w14:paraId="1FA0654D" w14:textId="77777777" w:rsidR="00A0458B" w:rsidRPr="00B70DB7" w:rsidRDefault="00A0458B" w:rsidP="00480B7F">
      <w:pPr>
        <w:jc w:val="right"/>
        <w:rPr>
          <w:sz w:val="18"/>
          <w:szCs w:val="20"/>
        </w:rPr>
      </w:pPr>
      <w:r w:rsidRPr="00B70DB7">
        <w:rPr>
          <w:sz w:val="18"/>
          <w:szCs w:val="20"/>
        </w:rPr>
        <w:t>RG-</w:t>
      </w:r>
      <w:r w:rsidR="009D035A" w:rsidRPr="00B70DB7">
        <w:rPr>
          <w:sz w:val="18"/>
          <w:szCs w:val="20"/>
        </w:rPr>
        <w:t>0</w:t>
      </w:r>
      <w:r w:rsidR="00681110" w:rsidRPr="00B70DB7">
        <w:rPr>
          <w:sz w:val="18"/>
          <w:szCs w:val="20"/>
        </w:rPr>
        <w:t>8</w:t>
      </w:r>
      <w:r w:rsidR="00480B7F" w:rsidRPr="00B70DB7">
        <w:rPr>
          <w:sz w:val="18"/>
          <w:szCs w:val="20"/>
        </w:rPr>
        <w:t xml:space="preserve">-01 </w:t>
      </w:r>
    </w:p>
    <w:p w14:paraId="675AFBDC" w14:textId="77777777" w:rsidR="004B3ED8" w:rsidRPr="00B70DB7" w:rsidRDefault="004B3ED8" w:rsidP="00A0458B">
      <w:pPr>
        <w:sectPr w:rsidR="004B3ED8" w:rsidRPr="00B70D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7D0C4D" w14:textId="77777777" w:rsidR="00A0458B" w:rsidRPr="00B70DB7" w:rsidRDefault="00A0458B" w:rsidP="00A0458B">
      <w:r w:rsidRPr="00B70DB7">
        <w:t xml:space="preserve">………………………………………                               </w:t>
      </w:r>
    </w:p>
    <w:p w14:paraId="604DB698" w14:textId="77777777" w:rsidR="004B3ED8" w:rsidRPr="00B70DB7" w:rsidRDefault="002E6D71" w:rsidP="00A0458B">
      <w:pPr>
        <w:rPr>
          <w:sz w:val="20"/>
          <w:szCs w:val="20"/>
        </w:rPr>
      </w:pPr>
      <w:r w:rsidRPr="00B70DB7">
        <w:rPr>
          <w:sz w:val="20"/>
          <w:szCs w:val="20"/>
        </w:rPr>
        <w:t xml:space="preserve">    (</w:t>
      </w:r>
      <w:r w:rsidRPr="00B70DB7">
        <w:rPr>
          <w:i/>
          <w:sz w:val="20"/>
          <w:szCs w:val="20"/>
        </w:rPr>
        <w:t>imię i nazwisko lub nazwa podmiotu)</w:t>
      </w:r>
      <w:r w:rsidR="00A0458B" w:rsidRPr="00B70DB7">
        <w:rPr>
          <w:sz w:val="20"/>
          <w:szCs w:val="20"/>
        </w:rPr>
        <w:t xml:space="preserve">    </w:t>
      </w:r>
    </w:p>
    <w:p w14:paraId="2062D025" w14:textId="77777777" w:rsidR="00A0458B" w:rsidRPr="00B70DB7" w:rsidRDefault="00A0458B" w:rsidP="00A0458B">
      <w:pPr>
        <w:rPr>
          <w:sz w:val="20"/>
          <w:szCs w:val="20"/>
        </w:rPr>
      </w:pPr>
      <w:r w:rsidRPr="00B70DB7">
        <w:rPr>
          <w:sz w:val="20"/>
          <w:szCs w:val="20"/>
        </w:rPr>
        <w:t xml:space="preserve">                                          </w:t>
      </w:r>
    </w:p>
    <w:p w14:paraId="09D7D6A3" w14:textId="77777777" w:rsidR="004B3ED8" w:rsidRPr="00B70DB7" w:rsidRDefault="00A0458B" w:rsidP="00D81519">
      <w:r w:rsidRPr="00B70DB7">
        <w:t xml:space="preserve">……………………………………… </w:t>
      </w:r>
    </w:p>
    <w:p w14:paraId="3851F1B9" w14:textId="77777777" w:rsidR="00A0458B" w:rsidRPr="00B70DB7" w:rsidRDefault="004B3ED8" w:rsidP="00A0458B">
      <w:pPr>
        <w:spacing w:line="360" w:lineRule="auto"/>
      </w:pPr>
      <w:r w:rsidRPr="00B70DB7">
        <w:t xml:space="preserve">      </w:t>
      </w:r>
      <w:r w:rsidRPr="00B70DB7">
        <w:rPr>
          <w:sz w:val="20"/>
        </w:rPr>
        <w:t>(adres zameldowania / siedziba)</w:t>
      </w:r>
      <w:r w:rsidR="00A0458B" w:rsidRPr="00B70DB7">
        <w:t xml:space="preserve">                                </w:t>
      </w:r>
    </w:p>
    <w:p w14:paraId="3AB31D20" w14:textId="77777777" w:rsidR="00D81519" w:rsidRPr="00B70DB7" w:rsidRDefault="00A0458B" w:rsidP="00AC3366">
      <w:pPr>
        <w:spacing w:line="360" w:lineRule="auto"/>
      </w:pPr>
      <w:r w:rsidRPr="00B70DB7">
        <w:t>……………………………………...</w:t>
      </w:r>
    </w:p>
    <w:p w14:paraId="04712314" w14:textId="77777777" w:rsidR="00D81519" w:rsidRPr="00B70DB7" w:rsidRDefault="00AC3366" w:rsidP="002E6D71">
      <w:r w:rsidRPr="00B70DB7">
        <w:t>………………………………………</w:t>
      </w:r>
    </w:p>
    <w:p w14:paraId="035B7090" w14:textId="77777777" w:rsidR="004B3ED8" w:rsidRPr="00B70DB7" w:rsidRDefault="00D81519" w:rsidP="002E6D71">
      <w:pPr>
        <w:rPr>
          <w:sz w:val="20"/>
        </w:rPr>
      </w:pPr>
      <w:r w:rsidRPr="00B70DB7">
        <w:rPr>
          <w:sz w:val="22"/>
        </w:rPr>
        <w:t xml:space="preserve">               Mszczonów, dnia……………………</w:t>
      </w:r>
      <w:r w:rsidR="00A0458B" w:rsidRPr="00B70DB7">
        <w:rPr>
          <w:sz w:val="20"/>
        </w:rPr>
        <w:t xml:space="preserve">       </w:t>
      </w:r>
    </w:p>
    <w:p w14:paraId="65FA03ED" w14:textId="77777777" w:rsidR="004B3ED8" w:rsidRDefault="00A0458B" w:rsidP="004B3ED8">
      <w:pPr>
        <w:rPr>
          <w:b/>
        </w:rPr>
      </w:pPr>
      <w:r w:rsidRPr="002E6D71">
        <w:rPr>
          <w:sz w:val="20"/>
        </w:rPr>
        <w:t xml:space="preserve">        </w:t>
      </w:r>
      <w:r w:rsidR="002E6D71">
        <w:rPr>
          <w:sz w:val="20"/>
        </w:rPr>
        <w:t xml:space="preserve">                                 </w:t>
      </w:r>
      <w:r w:rsidR="004B3ED8">
        <w:rPr>
          <w:sz w:val="20"/>
        </w:rPr>
        <w:t xml:space="preserve">                                                                    </w:t>
      </w:r>
      <w:r w:rsidRPr="00987283">
        <w:rPr>
          <w:b/>
        </w:rPr>
        <w:t>Burmistrz Mszczonowa</w:t>
      </w:r>
      <w:r w:rsidRPr="00987283">
        <w:t xml:space="preserve">                               </w:t>
      </w:r>
      <w:r w:rsidR="004B3ED8">
        <w:rPr>
          <w:b/>
        </w:rPr>
        <w:t xml:space="preserve">Plac Piłsudskiego </w:t>
      </w:r>
      <w:r w:rsidRPr="00987283">
        <w:t xml:space="preserve">                                                                          </w:t>
      </w:r>
      <w:r w:rsidR="004B3ED8">
        <w:rPr>
          <w:b/>
        </w:rPr>
        <w:t xml:space="preserve">96-320 Mszczonów </w:t>
      </w:r>
    </w:p>
    <w:p w14:paraId="43757D1B" w14:textId="77777777" w:rsidR="00A0458B" w:rsidRPr="004B3ED8" w:rsidRDefault="00A0458B" w:rsidP="004B3ED8"/>
    <w:p w14:paraId="0D4D3EC4" w14:textId="77777777" w:rsidR="00A0458B" w:rsidRPr="00987283" w:rsidRDefault="00A0458B" w:rsidP="00A0458B">
      <w:pPr>
        <w:spacing w:line="276" w:lineRule="auto"/>
        <w:rPr>
          <w:b/>
        </w:rPr>
      </w:pPr>
      <w:r w:rsidRPr="00987283">
        <w:t xml:space="preserve">                                                                                           </w:t>
      </w:r>
    </w:p>
    <w:p w14:paraId="676DA364" w14:textId="77777777" w:rsidR="004B3ED8" w:rsidRDefault="004B3ED8" w:rsidP="00A0458B">
      <w:pPr>
        <w:rPr>
          <w:b/>
        </w:rPr>
        <w:sectPr w:rsidR="004B3ED8" w:rsidSect="004B3E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222A63" w14:textId="77777777" w:rsidR="00681110" w:rsidRPr="00AC3366" w:rsidRDefault="00D81519" w:rsidP="00AC3366">
      <w:pPr>
        <w:spacing w:line="360" w:lineRule="auto"/>
        <w:rPr>
          <w:sz w:val="20"/>
        </w:rPr>
      </w:pPr>
      <w:r>
        <w:rPr>
          <w:sz w:val="20"/>
        </w:rPr>
        <w:t xml:space="preserve">                    (nr telefonu)*</w:t>
      </w:r>
    </w:p>
    <w:p w14:paraId="5DC109DB" w14:textId="77777777" w:rsidR="00681110" w:rsidRPr="00875DAD" w:rsidRDefault="00681110" w:rsidP="00681110">
      <w:pPr>
        <w:pStyle w:val="FR1"/>
        <w:spacing w:before="120"/>
        <w:ind w:left="998" w:right="799"/>
        <w:jc w:val="center"/>
        <w:rPr>
          <w:sz w:val="28"/>
          <w:szCs w:val="28"/>
        </w:rPr>
      </w:pPr>
      <w:r w:rsidRPr="00875DAD">
        <w:rPr>
          <w:sz w:val="28"/>
          <w:szCs w:val="28"/>
        </w:rPr>
        <w:t>ZGŁOSZENIE AWARYJNEGO ZAJĘCIA PASA DROGOWEGO</w:t>
      </w:r>
    </w:p>
    <w:p w14:paraId="51A3F3FE" w14:textId="77777777" w:rsidR="00DF6989" w:rsidRPr="00AC3366" w:rsidRDefault="00681110" w:rsidP="00AC3366">
      <w:pPr>
        <w:spacing w:line="360" w:lineRule="auto"/>
        <w:jc w:val="center"/>
      </w:pPr>
      <w:r w:rsidRPr="00681110">
        <w:rPr>
          <w:snapToGrid w:val="0"/>
          <w:sz w:val="18"/>
          <w:szCs w:val="18"/>
        </w:rPr>
        <w:t>zgodnie z art. 40 ust. 14 - 15  ustawy z dnia 21 marca 1985 r. o drogach publicznych</w:t>
      </w:r>
    </w:p>
    <w:p w14:paraId="19D44486" w14:textId="77777777" w:rsidR="003D4934" w:rsidRDefault="003D4934" w:rsidP="003D4934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</w:rPr>
      </w:pPr>
      <w:r w:rsidRPr="003D4934">
        <w:rPr>
          <w:sz w:val="22"/>
        </w:rPr>
        <w:t xml:space="preserve">Lokalizacja miejsca awarii: </w:t>
      </w:r>
      <w:r>
        <w:rPr>
          <w:sz w:val="22"/>
        </w:rPr>
        <w:t>ulica …………..…………</w:t>
      </w:r>
      <w:r w:rsidR="00F12A35">
        <w:rPr>
          <w:sz w:val="22"/>
        </w:rPr>
        <w:t>.. miejscowość</w:t>
      </w:r>
      <w:r>
        <w:rPr>
          <w:sz w:val="22"/>
        </w:rPr>
        <w:t xml:space="preserve">…………………..………..… </w:t>
      </w:r>
    </w:p>
    <w:p w14:paraId="7F5575B5" w14:textId="77777777" w:rsidR="003D4934" w:rsidRPr="003D4934" w:rsidRDefault="003D4934" w:rsidP="003D4934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dz. nr ew. ………………………………………</w:t>
      </w:r>
    </w:p>
    <w:p w14:paraId="0C91A754" w14:textId="77777777" w:rsidR="00AC3366" w:rsidRDefault="008B293C" w:rsidP="00AC336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87283">
        <w:rPr>
          <w:sz w:val="22"/>
          <w:szCs w:val="22"/>
        </w:rPr>
        <w:t xml:space="preserve">Powierzchnia </w:t>
      </w:r>
      <w:r w:rsidR="003D4934">
        <w:rPr>
          <w:sz w:val="22"/>
          <w:szCs w:val="22"/>
        </w:rPr>
        <w:t>zajęcia pasa drogowego związana z koniecznością usunięcia awarii</w:t>
      </w:r>
      <w:r w:rsidRPr="00987283">
        <w:rPr>
          <w:sz w:val="22"/>
          <w:szCs w:val="22"/>
        </w:rPr>
        <w:t>...............................................m²,</w:t>
      </w:r>
      <w:r w:rsidR="00AC3366">
        <w:rPr>
          <w:sz w:val="22"/>
          <w:szCs w:val="22"/>
        </w:rPr>
        <w:t xml:space="preserve"> </w:t>
      </w:r>
    </w:p>
    <w:p w14:paraId="4ACCFDAF" w14:textId="77777777" w:rsidR="008B293C" w:rsidRPr="00AC3366" w:rsidRDefault="008B293C" w:rsidP="00AC3366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AC3366">
        <w:rPr>
          <w:sz w:val="22"/>
          <w:szCs w:val="22"/>
        </w:rPr>
        <w:t xml:space="preserve">w tym: </w:t>
      </w:r>
    </w:p>
    <w:p w14:paraId="352CF6F2" w14:textId="77777777" w:rsidR="00247BA8" w:rsidRDefault="008B293C" w:rsidP="00247BA8">
      <w:pPr>
        <w:pStyle w:val="Akapitzlist"/>
        <w:numPr>
          <w:ilvl w:val="0"/>
          <w:numId w:val="3"/>
        </w:numPr>
        <w:spacing w:line="360" w:lineRule="auto"/>
        <w:ind w:left="697" w:hanging="357"/>
        <w:jc w:val="both"/>
        <w:rPr>
          <w:sz w:val="22"/>
          <w:szCs w:val="22"/>
        </w:rPr>
      </w:pPr>
      <w:r w:rsidRPr="00987283">
        <w:rPr>
          <w:sz w:val="22"/>
          <w:szCs w:val="22"/>
        </w:rPr>
        <w:t>jezdnia do 20% szerokości ..................................</w:t>
      </w:r>
      <w:r w:rsidR="00247BA8">
        <w:rPr>
          <w:sz w:val="22"/>
          <w:szCs w:val="22"/>
        </w:rPr>
        <w:t>..........................…….</w:t>
      </w:r>
      <w:r w:rsidRPr="00987283">
        <w:rPr>
          <w:sz w:val="22"/>
          <w:szCs w:val="22"/>
        </w:rPr>
        <w:t>....... = .........................m²</w:t>
      </w:r>
    </w:p>
    <w:p w14:paraId="190A69A0" w14:textId="77777777" w:rsidR="00247BA8" w:rsidRDefault="008B293C" w:rsidP="00247BA8">
      <w:pPr>
        <w:pStyle w:val="Akapitzlist"/>
        <w:numPr>
          <w:ilvl w:val="0"/>
          <w:numId w:val="3"/>
        </w:numPr>
        <w:spacing w:line="360" w:lineRule="auto"/>
        <w:ind w:left="697" w:hanging="357"/>
        <w:jc w:val="both"/>
        <w:rPr>
          <w:sz w:val="22"/>
          <w:szCs w:val="22"/>
        </w:rPr>
      </w:pPr>
      <w:r w:rsidRPr="00247BA8">
        <w:rPr>
          <w:sz w:val="22"/>
          <w:szCs w:val="22"/>
        </w:rPr>
        <w:t>jezdnia powyżej od 20% do 50% szer</w:t>
      </w:r>
      <w:r w:rsidR="00247BA8">
        <w:rPr>
          <w:sz w:val="22"/>
          <w:szCs w:val="22"/>
        </w:rPr>
        <w:t>okości .............................………….…..= .......</w:t>
      </w:r>
      <w:r w:rsidRPr="00247BA8">
        <w:rPr>
          <w:sz w:val="22"/>
          <w:szCs w:val="22"/>
        </w:rPr>
        <w:t>...............m²</w:t>
      </w:r>
    </w:p>
    <w:p w14:paraId="3F82CC15" w14:textId="77777777" w:rsidR="00247BA8" w:rsidRDefault="008B293C" w:rsidP="00247BA8">
      <w:pPr>
        <w:pStyle w:val="Akapitzlist"/>
        <w:numPr>
          <w:ilvl w:val="0"/>
          <w:numId w:val="3"/>
        </w:numPr>
        <w:spacing w:line="360" w:lineRule="auto"/>
        <w:ind w:left="697" w:hanging="357"/>
        <w:jc w:val="both"/>
        <w:rPr>
          <w:sz w:val="22"/>
          <w:szCs w:val="22"/>
        </w:rPr>
      </w:pPr>
      <w:r w:rsidRPr="00247BA8">
        <w:rPr>
          <w:sz w:val="22"/>
          <w:szCs w:val="22"/>
        </w:rPr>
        <w:t>jezdnia powyżej 50 % szerok</w:t>
      </w:r>
      <w:r w:rsidR="00247BA8">
        <w:rPr>
          <w:sz w:val="22"/>
          <w:szCs w:val="22"/>
        </w:rPr>
        <w:t>ości .........................</w:t>
      </w:r>
      <w:r w:rsidRPr="00247BA8">
        <w:rPr>
          <w:sz w:val="22"/>
          <w:szCs w:val="22"/>
        </w:rPr>
        <w:t>..................</w:t>
      </w:r>
      <w:r w:rsidR="00247BA8">
        <w:rPr>
          <w:sz w:val="22"/>
          <w:szCs w:val="22"/>
        </w:rPr>
        <w:t xml:space="preserve">......…................. = </w:t>
      </w:r>
      <w:r w:rsidRPr="00247BA8">
        <w:rPr>
          <w:sz w:val="22"/>
          <w:szCs w:val="22"/>
        </w:rPr>
        <w:t>....................m²</w:t>
      </w:r>
    </w:p>
    <w:p w14:paraId="17DC1ADF" w14:textId="77777777" w:rsidR="008B293C" w:rsidRPr="00247BA8" w:rsidRDefault="008B293C" w:rsidP="00247BA8">
      <w:pPr>
        <w:pStyle w:val="Akapitzlist"/>
        <w:numPr>
          <w:ilvl w:val="0"/>
          <w:numId w:val="3"/>
        </w:numPr>
        <w:spacing w:line="360" w:lineRule="auto"/>
        <w:ind w:left="697" w:hanging="357"/>
        <w:jc w:val="both"/>
        <w:rPr>
          <w:sz w:val="22"/>
          <w:szCs w:val="22"/>
        </w:rPr>
      </w:pPr>
      <w:r w:rsidRPr="00247BA8">
        <w:rPr>
          <w:sz w:val="22"/>
          <w:szCs w:val="22"/>
        </w:rPr>
        <w:t xml:space="preserve">torowisk , poboczy ,chodników zatok postojowych , ścieżek rowerowych, ciągów pieszych </w:t>
      </w:r>
    </w:p>
    <w:p w14:paraId="71FF9D4C" w14:textId="77777777" w:rsidR="008B293C" w:rsidRPr="00987283" w:rsidRDefault="008B293C" w:rsidP="00247BA8">
      <w:pPr>
        <w:spacing w:line="360" w:lineRule="auto"/>
        <w:ind w:left="340"/>
        <w:jc w:val="both"/>
        <w:rPr>
          <w:position w:val="6"/>
          <w:sz w:val="22"/>
          <w:szCs w:val="22"/>
        </w:rPr>
      </w:pPr>
      <w:r w:rsidRPr="00987283">
        <w:rPr>
          <w:sz w:val="22"/>
          <w:szCs w:val="22"/>
        </w:rPr>
        <w:t>.....................................</w:t>
      </w:r>
      <w:r w:rsidR="00247BA8">
        <w:rPr>
          <w:sz w:val="22"/>
          <w:szCs w:val="22"/>
        </w:rPr>
        <w:t>...........................</w:t>
      </w:r>
      <w:r w:rsidRPr="00987283">
        <w:rPr>
          <w:sz w:val="22"/>
          <w:szCs w:val="22"/>
        </w:rPr>
        <w:t>...............................………....................=........................ m²</w:t>
      </w:r>
    </w:p>
    <w:p w14:paraId="764266F7" w14:textId="77777777" w:rsidR="00247BA8" w:rsidRPr="00247BA8" w:rsidRDefault="008B293C" w:rsidP="00247BA8">
      <w:pPr>
        <w:pStyle w:val="Akapitzlist"/>
        <w:numPr>
          <w:ilvl w:val="0"/>
          <w:numId w:val="4"/>
        </w:numPr>
        <w:spacing w:line="360" w:lineRule="auto"/>
        <w:ind w:left="697" w:hanging="357"/>
        <w:jc w:val="both"/>
        <w:rPr>
          <w:position w:val="6"/>
          <w:sz w:val="22"/>
          <w:szCs w:val="22"/>
        </w:rPr>
      </w:pPr>
      <w:r w:rsidRPr="00987283">
        <w:rPr>
          <w:position w:val="6"/>
          <w:sz w:val="22"/>
          <w:szCs w:val="22"/>
        </w:rPr>
        <w:t>i</w:t>
      </w:r>
      <w:r w:rsidR="00247BA8">
        <w:rPr>
          <w:position w:val="6"/>
          <w:sz w:val="22"/>
          <w:szCs w:val="22"/>
        </w:rPr>
        <w:t>nnych elementów pasa drogowego ……………………………….…</w:t>
      </w:r>
      <w:r w:rsidRPr="00987283">
        <w:rPr>
          <w:position w:val="6"/>
          <w:sz w:val="22"/>
          <w:szCs w:val="22"/>
        </w:rPr>
        <w:t>…….=……………</w:t>
      </w:r>
      <w:r w:rsidR="00247BA8">
        <w:rPr>
          <w:position w:val="6"/>
          <w:sz w:val="22"/>
          <w:szCs w:val="22"/>
        </w:rPr>
        <w:t>.</w:t>
      </w:r>
      <w:r w:rsidRPr="00987283">
        <w:rPr>
          <w:position w:val="6"/>
          <w:sz w:val="22"/>
          <w:szCs w:val="22"/>
        </w:rPr>
        <w:t>….</w:t>
      </w:r>
      <w:r w:rsidRPr="00987283">
        <w:rPr>
          <w:sz w:val="22"/>
          <w:szCs w:val="22"/>
        </w:rPr>
        <w:t xml:space="preserve"> m²</w:t>
      </w:r>
    </w:p>
    <w:p w14:paraId="6C750365" w14:textId="77777777" w:rsidR="00DF1F2D" w:rsidRPr="006A6DBC" w:rsidRDefault="008B293C" w:rsidP="006A6DBC">
      <w:pPr>
        <w:pStyle w:val="Akapitzlist"/>
        <w:numPr>
          <w:ilvl w:val="0"/>
          <w:numId w:val="4"/>
        </w:numPr>
        <w:spacing w:line="360" w:lineRule="auto"/>
        <w:ind w:left="697" w:hanging="357"/>
        <w:jc w:val="both"/>
        <w:rPr>
          <w:position w:val="6"/>
          <w:sz w:val="22"/>
          <w:szCs w:val="22"/>
        </w:rPr>
      </w:pPr>
      <w:r w:rsidRPr="00247BA8">
        <w:rPr>
          <w:sz w:val="22"/>
          <w:szCs w:val="22"/>
        </w:rPr>
        <w:t>na drogowym obiekcie inżynierskim..</w:t>
      </w:r>
      <w:r w:rsidR="00247BA8">
        <w:rPr>
          <w:sz w:val="22"/>
          <w:szCs w:val="22"/>
        </w:rPr>
        <w:t>............................</w:t>
      </w:r>
      <w:r w:rsidRPr="00247BA8">
        <w:rPr>
          <w:sz w:val="22"/>
          <w:szCs w:val="22"/>
        </w:rPr>
        <w:t>................................. = ...................... m²</w:t>
      </w:r>
    </w:p>
    <w:p w14:paraId="601028A9" w14:textId="77777777" w:rsidR="00480B7F" w:rsidRPr="00B93CF4" w:rsidRDefault="008B293C" w:rsidP="00B93CF4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987283">
        <w:rPr>
          <w:sz w:val="22"/>
          <w:szCs w:val="22"/>
        </w:rPr>
        <w:t xml:space="preserve">Planowany okres </w:t>
      </w:r>
      <w:r w:rsidR="00480B7F">
        <w:rPr>
          <w:sz w:val="22"/>
          <w:szCs w:val="22"/>
        </w:rPr>
        <w:t xml:space="preserve">awaryjnego </w:t>
      </w:r>
      <w:r w:rsidRPr="00987283">
        <w:rPr>
          <w:sz w:val="22"/>
          <w:szCs w:val="22"/>
        </w:rPr>
        <w:t>zajęcia pasa drog</w:t>
      </w:r>
      <w:r w:rsidR="00480B7F">
        <w:rPr>
          <w:sz w:val="22"/>
          <w:szCs w:val="22"/>
        </w:rPr>
        <w:t>owego: od dnia ..............…</w:t>
      </w:r>
      <w:r w:rsidRPr="00987283">
        <w:rPr>
          <w:sz w:val="22"/>
          <w:szCs w:val="22"/>
        </w:rPr>
        <w:t>........do dnia……………………. tj. ilość dni...........</w:t>
      </w:r>
      <w:r w:rsidR="00480B7F">
        <w:rPr>
          <w:sz w:val="22"/>
          <w:szCs w:val="22"/>
        </w:rPr>
        <w:t>....</w:t>
      </w:r>
    </w:p>
    <w:p w14:paraId="66F4B5AE" w14:textId="77777777" w:rsidR="008B293C" w:rsidRPr="00987283" w:rsidRDefault="008B293C" w:rsidP="008B293C">
      <w:pPr>
        <w:pStyle w:val="Akapitzlist"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987283">
        <w:rPr>
          <w:sz w:val="22"/>
          <w:szCs w:val="22"/>
        </w:rPr>
        <w:t>Inwestor:…………………………………………………………………………………………...…</w:t>
      </w:r>
    </w:p>
    <w:p w14:paraId="54EACFB1" w14:textId="77777777" w:rsidR="008B293C" w:rsidRPr="00987283" w:rsidRDefault="008B293C" w:rsidP="008B293C">
      <w:pPr>
        <w:pStyle w:val="Akapitzlist"/>
        <w:spacing w:line="480" w:lineRule="auto"/>
        <w:ind w:left="357"/>
        <w:jc w:val="center"/>
        <w:rPr>
          <w:sz w:val="18"/>
          <w:szCs w:val="22"/>
        </w:rPr>
      </w:pPr>
      <w:r w:rsidRPr="00987283">
        <w:rPr>
          <w:sz w:val="18"/>
          <w:szCs w:val="22"/>
        </w:rPr>
        <w:t>(imię i nazwisko lub nazwa podmiotu oraz adres</w:t>
      </w:r>
      <w:r>
        <w:rPr>
          <w:sz w:val="18"/>
          <w:szCs w:val="22"/>
        </w:rPr>
        <w:t xml:space="preserve">, </w:t>
      </w:r>
      <w:r w:rsidRPr="004A37B0">
        <w:rPr>
          <w:sz w:val="18"/>
          <w:szCs w:val="22"/>
        </w:rPr>
        <w:t>nr telefonu*</w:t>
      </w:r>
      <w:r w:rsidRPr="00987283">
        <w:rPr>
          <w:sz w:val="18"/>
          <w:szCs w:val="22"/>
        </w:rPr>
        <w:t>)</w:t>
      </w:r>
    </w:p>
    <w:p w14:paraId="4F2EA054" w14:textId="77777777" w:rsidR="008B293C" w:rsidRPr="00987283" w:rsidRDefault="008B293C" w:rsidP="008B293C">
      <w:pPr>
        <w:pStyle w:val="Akapitzlist"/>
        <w:spacing w:line="360" w:lineRule="auto"/>
        <w:ind w:left="357"/>
        <w:jc w:val="both"/>
        <w:rPr>
          <w:sz w:val="22"/>
          <w:szCs w:val="22"/>
        </w:rPr>
      </w:pPr>
      <w:r w:rsidRPr="00987283"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……………………………………………………………………………………………………..……………………………………………………………………………………………………….….</w:t>
      </w:r>
    </w:p>
    <w:p w14:paraId="4AC986FD" w14:textId="77777777" w:rsidR="008B293C" w:rsidRPr="00987283" w:rsidRDefault="008B293C" w:rsidP="008B293C">
      <w:pPr>
        <w:pStyle w:val="Akapitzlist"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 </w:t>
      </w:r>
      <w:r w:rsidRPr="00987283">
        <w:rPr>
          <w:sz w:val="22"/>
          <w:szCs w:val="22"/>
        </w:rPr>
        <w:t>r</w:t>
      </w:r>
      <w:r>
        <w:rPr>
          <w:sz w:val="22"/>
          <w:szCs w:val="22"/>
        </w:rPr>
        <w:t>obót</w:t>
      </w:r>
      <w:r w:rsidRPr="00987283">
        <w:rPr>
          <w:sz w:val="22"/>
          <w:szCs w:val="22"/>
        </w:rPr>
        <w:t>:…………………………………………………………………………………</w:t>
      </w:r>
    </w:p>
    <w:p w14:paraId="304C74E6" w14:textId="77777777" w:rsidR="008B293C" w:rsidRPr="00987283" w:rsidRDefault="008B293C" w:rsidP="006A6DBC">
      <w:pPr>
        <w:pStyle w:val="Akapitzlist"/>
        <w:spacing w:line="360" w:lineRule="auto"/>
        <w:ind w:left="357"/>
        <w:jc w:val="center"/>
        <w:rPr>
          <w:sz w:val="18"/>
          <w:szCs w:val="22"/>
        </w:rPr>
      </w:pPr>
      <w:r w:rsidRPr="00987283">
        <w:rPr>
          <w:sz w:val="18"/>
          <w:szCs w:val="22"/>
        </w:rPr>
        <w:t>(imię i nazwisko lub nazwa podmiotu oraz adres</w:t>
      </w:r>
      <w:r>
        <w:rPr>
          <w:sz w:val="18"/>
          <w:szCs w:val="22"/>
        </w:rPr>
        <w:t>, nr telefonu*</w:t>
      </w:r>
      <w:r w:rsidRPr="00987283">
        <w:rPr>
          <w:sz w:val="18"/>
          <w:szCs w:val="22"/>
        </w:rPr>
        <w:t>)</w:t>
      </w:r>
    </w:p>
    <w:p w14:paraId="002D5EFF" w14:textId="77777777" w:rsidR="008B293C" w:rsidRDefault="008B293C" w:rsidP="008B293C">
      <w:pPr>
        <w:pStyle w:val="Akapitzlist"/>
        <w:spacing w:line="360" w:lineRule="auto"/>
        <w:ind w:left="357"/>
        <w:jc w:val="both"/>
        <w:rPr>
          <w:sz w:val="22"/>
          <w:szCs w:val="22"/>
        </w:rPr>
      </w:pPr>
      <w:r w:rsidRPr="00987283"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……………………………………………………………………………………………………..……………………………………………………………………………………………………….….</w:t>
      </w:r>
    </w:p>
    <w:p w14:paraId="67A1FC08" w14:textId="77777777" w:rsidR="006A6DBC" w:rsidRDefault="00B93CF4" w:rsidP="006A6DBC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odpowiedzialna działająca </w:t>
      </w:r>
      <w:r w:rsidR="006A6DBC">
        <w:rPr>
          <w:sz w:val="22"/>
          <w:szCs w:val="22"/>
        </w:rPr>
        <w:t>z upoważnienia wykonawcy:</w:t>
      </w:r>
    </w:p>
    <w:p w14:paraId="4C4E9CDE" w14:textId="77777777" w:rsidR="008B293C" w:rsidRPr="00AC3366" w:rsidRDefault="006A6DBC" w:rsidP="00AC3366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 tel. ………………………………</w:t>
      </w:r>
    </w:p>
    <w:p w14:paraId="7EE4D054" w14:textId="77777777" w:rsidR="00AC3366" w:rsidRDefault="008B293C" w:rsidP="008B293C">
      <w:r w:rsidRPr="00987283">
        <w:t xml:space="preserve">                                                                                               </w:t>
      </w:r>
    </w:p>
    <w:p w14:paraId="2B1924FF" w14:textId="77777777" w:rsidR="00AC3366" w:rsidRDefault="008B293C" w:rsidP="00AC3366">
      <w:pPr>
        <w:jc w:val="right"/>
      </w:pPr>
      <w:r w:rsidRPr="00987283">
        <w:t xml:space="preserve"> </w:t>
      </w:r>
    </w:p>
    <w:p w14:paraId="7EAD157D" w14:textId="77777777" w:rsidR="008B293C" w:rsidRPr="00987283" w:rsidRDefault="008B293C" w:rsidP="00AC3366">
      <w:pPr>
        <w:jc w:val="right"/>
      </w:pPr>
      <w:r w:rsidRPr="00987283">
        <w:t>………………………………...</w:t>
      </w:r>
    </w:p>
    <w:p w14:paraId="511E47DB" w14:textId="77777777" w:rsidR="008B293C" w:rsidRPr="00AC3366" w:rsidRDefault="008B293C" w:rsidP="008B293C">
      <w:pPr>
        <w:rPr>
          <w:i/>
          <w:sz w:val="20"/>
          <w:szCs w:val="20"/>
        </w:rPr>
      </w:pPr>
      <w:r w:rsidRPr="00987283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987283">
        <w:rPr>
          <w:i/>
          <w:sz w:val="20"/>
          <w:szCs w:val="20"/>
        </w:rPr>
        <w:t>(podpis Wnioskodawcy)</w:t>
      </w:r>
    </w:p>
    <w:p w14:paraId="11B788AF" w14:textId="77777777" w:rsidR="008B293C" w:rsidRPr="00AC3366" w:rsidRDefault="008B293C" w:rsidP="008B293C">
      <w:pPr>
        <w:pStyle w:val="Tekstpodstawowy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3366">
        <w:rPr>
          <w:rFonts w:ascii="Times New Roman" w:hAnsi="Times New Roman" w:cs="Times New Roman"/>
          <w:b/>
          <w:sz w:val="22"/>
          <w:szCs w:val="22"/>
        </w:rPr>
        <w:lastRenderedPageBreak/>
        <w:t>Oświadczenie o wyrażeniu zgody na przetwarzanie danych osobowych</w:t>
      </w:r>
    </w:p>
    <w:p w14:paraId="4903592C" w14:textId="77777777" w:rsidR="008B293C" w:rsidRPr="00AC3366" w:rsidRDefault="008B293C" w:rsidP="008B293C">
      <w:pPr>
        <w:pStyle w:val="Tekstpodstawowy2"/>
        <w:jc w:val="both"/>
        <w:rPr>
          <w:rFonts w:ascii="Times New Roman" w:hAnsi="Times New Roman" w:cs="Times New Roman"/>
          <w:sz w:val="22"/>
          <w:szCs w:val="22"/>
        </w:rPr>
      </w:pPr>
      <w:r w:rsidRPr="00AC3366">
        <w:rPr>
          <w:rFonts w:ascii="Times New Roman" w:hAnsi="Times New Roman" w:cs="Times New Roman"/>
          <w:sz w:val="22"/>
          <w:szCs w:val="22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 prowadzonym postępowaniem.</w:t>
      </w:r>
    </w:p>
    <w:p w14:paraId="2080BE49" w14:textId="77777777" w:rsidR="00DF1F2D" w:rsidRPr="00AC3366" w:rsidRDefault="00DF1F2D" w:rsidP="008B293C">
      <w:pPr>
        <w:pStyle w:val="Tekstpodstawowy2"/>
        <w:spacing w:after="0" w:afterAutospacing="0"/>
        <w:jc w:val="right"/>
        <w:rPr>
          <w:rFonts w:ascii="Times New Roman" w:hAnsi="Times New Roman" w:cs="Times New Roman"/>
          <w:sz w:val="22"/>
          <w:szCs w:val="22"/>
        </w:rPr>
      </w:pPr>
    </w:p>
    <w:p w14:paraId="0610AD12" w14:textId="77777777" w:rsidR="008B293C" w:rsidRPr="00AC3366" w:rsidRDefault="008B293C" w:rsidP="008B293C">
      <w:pPr>
        <w:pStyle w:val="Tekstpodstawowy2"/>
        <w:spacing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AC3366">
        <w:rPr>
          <w:rFonts w:ascii="Times New Roman" w:hAnsi="Times New Roman" w:cs="Times New Roman"/>
          <w:sz w:val="22"/>
          <w:szCs w:val="22"/>
        </w:rPr>
        <w:t>……………………......................</w:t>
      </w:r>
    </w:p>
    <w:p w14:paraId="48CC4802" w14:textId="77777777" w:rsidR="00AC3366" w:rsidRPr="00AC3366" w:rsidRDefault="008B293C" w:rsidP="008B293C">
      <w:pPr>
        <w:pStyle w:val="Tekstpodstawowy2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AC336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(czytelny podpis)</w:t>
      </w:r>
    </w:p>
    <w:p w14:paraId="5FF33E9B" w14:textId="77777777" w:rsidR="00AC3366" w:rsidRPr="00AC3366" w:rsidRDefault="00AC3366" w:rsidP="00AC3366">
      <w:pPr>
        <w:pStyle w:val="Tekstpodstawowy2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2957C" wp14:editId="4A6D8ACA">
                <wp:simplePos x="0" y="0"/>
                <wp:positionH relativeFrom="column">
                  <wp:posOffset>-1109345</wp:posOffset>
                </wp:positionH>
                <wp:positionV relativeFrom="paragraph">
                  <wp:posOffset>217804</wp:posOffset>
                </wp:positionV>
                <wp:extent cx="77628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FB07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35pt,17.15pt" to="523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0XxAEAAL8DAAAOAAAAZHJzL2Uyb0RvYy54bWysU02P0zAQvSPxHyzfadJKbFdR0z3sCi4I&#10;Kr7uXmfcWOsveUyTcOPAP4P/xdhpA+JDQoiLlbHfezNvZrK7Ga1hJ4iovWv5elVzBk76Trtjy9+9&#10;ffbkmjNMwnXCeActnwD5zf7xo90QGtj43psOIiMRh80QWt6nFJqqQtmDFbjyARw9Kh+tSBTGY9VF&#10;MZC6NdWmrq+qwccuRC8BkW7v5ke+L/pKgUyvlEJIzLScakvljOW8z2e134nmGEXotTyXIf6hCiu0&#10;o6SL1J1Ign2I+hcpq2X06FVaSW8rr5SWUDyQm3X9k5s3vQhQvFBzMCxtwv8nK1+eDpHpjmbHmROW&#10;RvT105fP8qPTD4z6imli69ylIWBD4Ft3iOcIwyFmy6OKlimjw/sskm/IFhtLj6elxzAmJulyu73a&#10;XG+fciYvb9UskYkhYnoO3lJmpFEZ7bJ90YjTC0yUlqAXCAW5pLmI8pUmAxls3GtQZImSzeWUZYJb&#10;E9lJ0Bp0D8UQaRVkpihtzEKqS8o/ks7YTIOyYH9LXNAlo3dpIVrtfPxd1jReSlUz/uJ69ppt3/tu&#10;KiMp7aAtKV06b3Rewx/jQv/+3+2/AQAA//8DAFBLAwQUAAYACAAAACEAASi3R9wAAAALAQAADwAA&#10;AGRycy9kb3ducmV2LnhtbEyPwW7CMAyG75N4h8hIu0ECFDp1TRFDmnYe7MLNbby2WuOUJkD39gva&#10;YTva/vT7+/PtaDtxpcG3jjUs5goEceVMy7WGj+Pr7AmED8gGO8ek4Zs8bIvJQ46ZcTd+p+sh1CKG&#10;sM9QQxNCn0npq4Ys+rnriePt0w0WQxyHWpoBbzHcdnKp1EZabDl+aLCnfUPV1+FiNRzfrBrL0O6J&#10;z6nanV7WGz6ttX6cjrtnEIHG8AfDXT+qQxGdSndh40WnYbZIkzSyGlbJCsSdUEka25S/G1nk8n+H&#10;4gcAAP//AwBQSwECLQAUAAYACAAAACEAtoM4kv4AAADhAQAAEwAAAAAAAAAAAAAAAAAAAAAAW0Nv&#10;bnRlbnRfVHlwZXNdLnhtbFBLAQItABQABgAIAAAAIQA4/SH/1gAAAJQBAAALAAAAAAAAAAAAAAAA&#10;AC8BAABfcmVscy8ucmVsc1BLAQItABQABgAIAAAAIQAwIv0XxAEAAL8DAAAOAAAAAAAAAAAAAAAA&#10;AC4CAABkcnMvZTJvRG9jLnhtbFBLAQItABQABgAIAAAAIQABKLdH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11B59DE6" w14:textId="77777777" w:rsidR="00AC3366" w:rsidRP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</w:p>
    <w:p w14:paraId="7F772F02" w14:textId="77777777" w:rsidR="00AC3366" w:rsidRPr="00AC3366" w:rsidRDefault="00AC3366" w:rsidP="00AC3366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3366">
        <w:rPr>
          <w:rFonts w:ascii="Times New Roman" w:hAnsi="Times New Roman" w:cs="Times New Roman"/>
          <w:b/>
          <w:sz w:val="22"/>
          <w:szCs w:val="22"/>
        </w:rPr>
        <w:t>SZKIC AWARYJNEGO ZAJĘCIA PASA DROGOWEGO :</w:t>
      </w:r>
    </w:p>
    <w:p w14:paraId="1A53513F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0960988F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59C9620A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DC30D66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5EE5CDE1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1182A0C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0711EB20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5575D928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2518A5A8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D97D481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04C034BB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5CB39192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6FE46B3F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28F34E98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91AD6B1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5AB03FE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7CC4E9E2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294D6F4D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AB39B8A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7762CA4E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23F815FD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7F7043ED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0EAE412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E3C3B84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07C3FA8B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046F53D5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DEFC1BC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1E81B58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06DD4D6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008AF5BB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6E01AE32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518494E6" w14:textId="77777777" w:rsidR="00AC3366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66510DC0" w14:textId="77777777" w:rsidR="008B293C" w:rsidRDefault="008B293C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4E89628E" w14:textId="77777777" w:rsidR="00AC3366" w:rsidRPr="008B293C" w:rsidRDefault="00AC3366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18"/>
          <w:szCs w:val="20"/>
        </w:rPr>
      </w:pPr>
    </w:p>
    <w:p w14:paraId="0796B955" w14:textId="77777777" w:rsidR="008B293C" w:rsidRPr="00987283" w:rsidRDefault="008B293C" w:rsidP="008B293C">
      <w:pPr>
        <w:autoSpaceDE w:val="0"/>
        <w:autoSpaceDN w:val="0"/>
        <w:adjustRightInd w:val="0"/>
        <w:rPr>
          <w:sz w:val="20"/>
          <w:szCs w:val="20"/>
        </w:rPr>
      </w:pPr>
    </w:p>
    <w:p w14:paraId="3C5099E4" w14:textId="77777777" w:rsidR="00AC3366" w:rsidRDefault="00AC3366" w:rsidP="008B293C">
      <w:pPr>
        <w:jc w:val="center"/>
        <w:rPr>
          <w:b/>
          <w:sz w:val="16"/>
          <w:szCs w:val="16"/>
        </w:rPr>
      </w:pPr>
    </w:p>
    <w:p w14:paraId="7B2C9984" w14:textId="77777777" w:rsidR="00AC3366" w:rsidRDefault="00AC3366" w:rsidP="008B293C">
      <w:pPr>
        <w:jc w:val="center"/>
        <w:rPr>
          <w:b/>
          <w:sz w:val="16"/>
          <w:szCs w:val="16"/>
        </w:rPr>
      </w:pPr>
    </w:p>
    <w:p w14:paraId="790A470C" w14:textId="77777777" w:rsidR="00AC3366" w:rsidRDefault="00AC3366" w:rsidP="008B293C">
      <w:pPr>
        <w:jc w:val="center"/>
        <w:rPr>
          <w:b/>
          <w:sz w:val="16"/>
          <w:szCs w:val="16"/>
        </w:rPr>
      </w:pPr>
    </w:p>
    <w:p w14:paraId="1A549F5B" w14:textId="77777777" w:rsidR="00FC5D3F" w:rsidRPr="00FC5D3F" w:rsidRDefault="003F7AAB" w:rsidP="00FC5D3F">
      <w:pPr>
        <w:jc w:val="center"/>
        <w:rPr>
          <w:b/>
          <w:sz w:val="18"/>
          <w:szCs w:val="16"/>
        </w:rPr>
      </w:pPr>
      <w:r w:rsidRPr="00FC5D3F">
        <w:rPr>
          <w:b/>
          <w:sz w:val="18"/>
          <w:szCs w:val="16"/>
        </w:rPr>
        <w:lastRenderedPageBreak/>
        <w:t>OBOWIĄZEK INFORMACYJNY</w:t>
      </w:r>
    </w:p>
    <w:p w14:paraId="1D6E69C5" w14:textId="77777777" w:rsidR="00233920" w:rsidRPr="003369AF" w:rsidRDefault="00233920" w:rsidP="00233920">
      <w:pPr>
        <w:jc w:val="both"/>
        <w:rPr>
          <w:sz w:val="18"/>
          <w:szCs w:val="16"/>
        </w:rPr>
      </w:pPr>
      <w:r w:rsidRPr="003369AF">
        <w:rPr>
          <w:sz w:val="18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369AF">
        <w:rPr>
          <w:sz w:val="18"/>
          <w:szCs w:val="16"/>
        </w:rPr>
        <w:t>Dz.U.UE.L</w:t>
      </w:r>
      <w:proofErr w:type="spellEnd"/>
      <w:r w:rsidRPr="003369AF">
        <w:rPr>
          <w:sz w:val="18"/>
          <w:szCs w:val="16"/>
        </w:rPr>
        <w:t>. z 2016r. Nr 119, s.1 ze zm.) - dalej: „RODO” informuję, że:</w:t>
      </w:r>
    </w:p>
    <w:p w14:paraId="2FDC665C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 xml:space="preserve">Administratorem Państwa danych jest </w:t>
      </w:r>
      <w:r w:rsidRPr="003369AF">
        <w:rPr>
          <w:rStyle w:val="fontstyle01"/>
          <w:rFonts w:ascii="Times New Roman" w:hAnsi="Times New Roman" w:cs="Times New Roman"/>
          <w:sz w:val="18"/>
          <w:szCs w:val="16"/>
        </w:rPr>
        <w:t>Gmina Mszczonów reprezentowana przez Burmistrza Mszczonowa (</w:t>
      </w:r>
      <w:r w:rsidRPr="003369AF">
        <w:rPr>
          <w:sz w:val="18"/>
          <w:szCs w:val="16"/>
          <w:shd w:val="clear" w:color="auto" w:fill="FFFFFF"/>
        </w:rPr>
        <w:t>(Plac Piłsudskiego 1, 96-320 Mszczonów</w:t>
      </w:r>
      <w:r w:rsidRPr="003369AF">
        <w:rPr>
          <w:bCs/>
          <w:sz w:val="18"/>
          <w:szCs w:val="16"/>
        </w:rPr>
        <w:t xml:space="preserve">, email: </w:t>
      </w:r>
      <w:hyperlink r:id="rId7" w:history="1">
        <w:r w:rsidRPr="003369AF">
          <w:rPr>
            <w:rStyle w:val="Hipercze"/>
            <w:sz w:val="18"/>
            <w:szCs w:val="16"/>
            <w:shd w:val="clear" w:color="auto" w:fill="FFFFFF"/>
          </w:rPr>
          <w:t>urzad.miejski@mszczonow.pl</w:t>
        </w:r>
      </w:hyperlink>
      <w:r w:rsidRPr="003369AF">
        <w:rPr>
          <w:bCs/>
          <w:sz w:val="18"/>
          <w:szCs w:val="16"/>
        </w:rPr>
        <w:t xml:space="preserve">, </w:t>
      </w:r>
      <w:proofErr w:type="spellStart"/>
      <w:r w:rsidRPr="003369AF">
        <w:rPr>
          <w:bCs/>
          <w:sz w:val="18"/>
          <w:szCs w:val="16"/>
        </w:rPr>
        <w:t>tel</w:t>
      </w:r>
      <w:proofErr w:type="spellEnd"/>
      <w:r w:rsidRPr="003369AF">
        <w:rPr>
          <w:bCs/>
          <w:sz w:val="18"/>
          <w:szCs w:val="16"/>
        </w:rPr>
        <w:t xml:space="preserve">: </w:t>
      </w:r>
      <w:r w:rsidRPr="003369AF">
        <w:rPr>
          <w:sz w:val="18"/>
          <w:szCs w:val="16"/>
          <w:shd w:val="clear" w:color="auto" w:fill="FFFFFF"/>
        </w:rPr>
        <w:t>+48 46 858 28 40</w:t>
      </w:r>
      <w:r w:rsidRPr="003369AF">
        <w:rPr>
          <w:bCs/>
          <w:sz w:val="18"/>
          <w:szCs w:val="16"/>
        </w:rPr>
        <w:t>).</w:t>
      </w:r>
    </w:p>
    <w:p w14:paraId="354FAF50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Pr="003369AF">
        <w:rPr>
          <w:rStyle w:val="Hipercze"/>
          <w:sz w:val="18"/>
          <w:szCs w:val="16"/>
        </w:rPr>
        <w:t xml:space="preserve"> lub</w:t>
      </w:r>
      <w:r w:rsidRPr="003369AF">
        <w:rPr>
          <w:sz w:val="18"/>
          <w:szCs w:val="16"/>
        </w:rPr>
        <w:t xml:space="preserve"> pisemnie na adres Administratora. </w:t>
      </w:r>
    </w:p>
    <w:p w14:paraId="4D056C60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Państwa dane o</w:t>
      </w:r>
      <w:bookmarkStart w:id="0" w:name="_Hlk268865"/>
      <w:r w:rsidRPr="003369AF">
        <w:rPr>
          <w:sz w:val="18"/>
          <w:szCs w:val="16"/>
        </w:rPr>
        <w:t>sobowe będą przetwarzane w celu:</w:t>
      </w:r>
    </w:p>
    <w:p w14:paraId="641B7052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lokalizacyjnej na umieszczenie urządzeń obcych lub reklamy w pasie drogowym,</w:t>
      </w:r>
    </w:p>
    <w:p w14:paraId="0BB0E4A4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 xml:space="preserve">wydania decyzji </w:t>
      </w:r>
      <w:r>
        <w:rPr>
          <w:sz w:val="18"/>
          <w:szCs w:val="16"/>
        </w:rPr>
        <w:t>na lokalizację</w:t>
      </w:r>
      <w:r w:rsidRPr="003369AF">
        <w:rPr>
          <w:sz w:val="18"/>
          <w:szCs w:val="16"/>
        </w:rPr>
        <w:t xml:space="preserve"> zjazd</w:t>
      </w:r>
      <w:r>
        <w:rPr>
          <w:sz w:val="18"/>
          <w:szCs w:val="16"/>
        </w:rPr>
        <w:t>u lub przebudowę zjazdu</w:t>
      </w:r>
      <w:r w:rsidRPr="003369AF">
        <w:rPr>
          <w:sz w:val="18"/>
          <w:szCs w:val="16"/>
        </w:rPr>
        <w:t>,</w:t>
      </w:r>
    </w:p>
    <w:p w14:paraId="1C401BCE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w celu prowadzenia robót,</w:t>
      </w:r>
    </w:p>
    <w:p w14:paraId="62777876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drogi gminnej w celu umieszczenia liniowego urządzenia obcego,</w:t>
      </w:r>
    </w:p>
    <w:p w14:paraId="1C5543C6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</w:t>
      </w:r>
      <w:r>
        <w:rPr>
          <w:sz w:val="18"/>
          <w:szCs w:val="16"/>
        </w:rPr>
        <w:t>a</w:t>
      </w:r>
      <w:r w:rsidRPr="003369AF">
        <w:rPr>
          <w:sz w:val="18"/>
          <w:szCs w:val="16"/>
        </w:rPr>
        <w:t xml:space="preserve"> decyzji zezwalającej na awaryjne zajęcie pasa drogowego w celu usunięcia awarii urządzeń niezwiązanych z funkcjonowaniem drogi,</w:t>
      </w:r>
    </w:p>
    <w:p w14:paraId="0E15D4E8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drogi gminnej w celu umieszczenia reklamy,</w:t>
      </w:r>
    </w:p>
    <w:p w14:paraId="769570D1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zawarcia umowy zezwalającej na zajęcie pasa drogowego w celu prowadzenia robót,</w:t>
      </w:r>
    </w:p>
    <w:p w14:paraId="5E15E607" w14:textId="77777777" w:rsidR="00233920" w:rsidRPr="003369AF" w:rsidRDefault="00233920" w:rsidP="00233920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zawarcia umowy zezwalającej na zajęcie pasa drogowego drogi gminnej w celu umieszczenia liniowego urządzenia obcego,</w:t>
      </w:r>
    </w:p>
    <w:p w14:paraId="09268E29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Państwa dane osobowe będą przetwarzane na podstawie:  </w:t>
      </w:r>
    </w:p>
    <w:p w14:paraId="272878CA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art. 6 ust. 1 lit. b i c RODO,</w:t>
      </w:r>
    </w:p>
    <w:p w14:paraId="56AE9235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21 marca 1985 r. o drogach publicznych,</w:t>
      </w:r>
    </w:p>
    <w:p w14:paraId="022BD745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14 czerwca 1960 r. Kodeks postepowania administracyjnego,</w:t>
      </w:r>
    </w:p>
    <w:p w14:paraId="66EE27A3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21 sierpnia 1997 r. o gospodarce nieruchomościami,</w:t>
      </w:r>
    </w:p>
    <w:p w14:paraId="5973938C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Uchwały nr XIX/164/20 Rady Miejskiej w Mszczonowie z dnia 29 kwietnia 2020 r. w sprawie ustalenia wysokości stawek opłaty za zajęcie pasa drogowego,</w:t>
      </w:r>
    </w:p>
    <w:p w14:paraId="41F051F4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Uchwały Nr XII/79/19 Rady Powiatu Żyrardowskiego z dnia 29 listopada 2019 roku w sprawie wysokości opłat za zajęcie pasa drogowego dróg powiatowych na obszarze Powiatu Żyrardowskiego,</w:t>
      </w:r>
    </w:p>
    <w:p w14:paraId="3B84CD4A" w14:textId="77777777" w:rsidR="00233920" w:rsidRPr="003369AF" w:rsidRDefault="00233920" w:rsidP="00233920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Zarządzenia </w:t>
      </w:r>
      <w:r w:rsidRPr="00507FF6">
        <w:rPr>
          <w:sz w:val="18"/>
          <w:szCs w:val="16"/>
        </w:rPr>
        <w:t xml:space="preserve">Nr 24/20 Burmistrza Mszczonowa z dnia  17 kwietnia 2020 r. </w:t>
      </w:r>
      <w:r w:rsidRPr="003369AF">
        <w:rPr>
          <w:sz w:val="18"/>
          <w:szCs w:val="16"/>
        </w:rPr>
        <w:t xml:space="preserve"> w sprawie zasad zajmowania pasa drogowego dróg wewnętrznych oraz zasad ustalania opłat z tytułu ich dzierżawy,</w:t>
      </w:r>
    </w:p>
    <w:p w14:paraId="70C46CF1" w14:textId="77777777" w:rsidR="00233920" w:rsidRPr="003369AF" w:rsidRDefault="00233920" w:rsidP="00233920">
      <w:pPr>
        <w:pStyle w:val="Akapitzlist"/>
        <w:ind w:left="584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oraz na podstawie udzielonej zgody ( art. 6 ust.1 lit. a RODO) w przypadku danych podanych dobrowolnie.</w:t>
      </w:r>
    </w:p>
    <w:p w14:paraId="3A944A52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Państwa </w:t>
      </w:r>
      <w:bookmarkEnd w:id="0"/>
      <w:r w:rsidRPr="003369AF">
        <w:rPr>
          <w:sz w:val="18"/>
          <w:szCs w:val="16"/>
        </w:rPr>
        <w:t>dane osobowe będą przetwarzane przez okres:</w:t>
      </w:r>
    </w:p>
    <w:p w14:paraId="65F3ED80" w14:textId="77777777" w:rsidR="00233920" w:rsidRPr="003369AF" w:rsidRDefault="00233920" w:rsidP="00233920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W przypadku pkt 3 lit. </w:t>
      </w:r>
      <w:r w:rsidRPr="00A60E95">
        <w:rPr>
          <w:sz w:val="18"/>
          <w:szCs w:val="16"/>
        </w:rPr>
        <w:t>a, b, d, h</w:t>
      </w:r>
      <w:r w:rsidRPr="003369AF">
        <w:rPr>
          <w:sz w:val="18"/>
          <w:szCs w:val="16"/>
        </w:rPr>
        <w:t>: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59EB2CCD" w14:textId="77777777" w:rsidR="00233920" w:rsidRPr="003369AF" w:rsidRDefault="00233920" w:rsidP="00233920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W przypadku pkt 3 lit. </w:t>
      </w:r>
      <w:r w:rsidRPr="00A60E95">
        <w:rPr>
          <w:sz w:val="18"/>
          <w:szCs w:val="16"/>
        </w:rPr>
        <w:t>c, e, f, g</w:t>
      </w:r>
      <w:r w:rsidRPr="003369AF">
        <w:rPr>
          <w:sz w:val="18"/>
          <w:szCs w:val="16"/>
        </w:rPr>
        <w:t xml:space="preserve"> - 5 pełnych lat kalendarzowych, licząc od 1 stycznia roku następnego po roku, w którym nastąpiło zakończenie sprawy (6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2E22A47E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nie będą przetwarzane w sposób zautomatyzowany, w tym nie będą podlegać profilowaniu.</w:t>
      </w:r>
    </w:p>
    <w:p w14:paraId="020D3E75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osobowych nie będą przekazywane poza Europejski Obszar Gospodarczy (obejmujący Unię Europejską, Norwegię, Liechtenstein i Islandię).</w:t>
      </w:r>
    </w:p>
    <w:p w14:paraId="5121C952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 W związku z przetwarzaniem Państwa danych osobowych, przysługują Państwu następujące prawa:</w:t>
      </w:r>
    </w:p>
    <w:p w14:paraId="18353F30" w14:textId="77777777" w:rsidR="00233920" w:rsidRPr="003369AF" w:rsidRDefault="00233920" w:rsidP="00233920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dostępu do swoich danych oraz otrzymania ich kopii;</w:t>
      </w:r>
    </w:p>
    <w:p w14:paraId="4DC5CA3C" w14:textId="77777777" w:rsidR="00233920" w:rsidRPr="003369AF" w:rsidRDefault="00233920" w:rsidP="00233920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sprostowania (poprawiania) swoich danych osobowych;</w:t>
      </w:r>
    </w:p>
    <w:p w14:paraId="37EC49AC" w14:textId="77777777" w:rsidR="00233920" w:rsidRPr="003369AF" w:rsidRDefault="00233920" w:rsidP="00233920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ograniczenia przetwarzania danych osobowych;</w:t>
      </w:r>
    </w:p>
    <w:p w14:paraId="7ED31835" w14:textId="77777777" w:rsidR="00233920" w:rsidRPr="003369AF" w:rsidRDefault="00233920" w:rsidP="00233920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cofnięcia zgody w dowolnym momencie bez wpływu na zgodność z prawem przetwarzania, którego dokonano na podstawie zgody przed jej cofnięciem,</w:t>
      </w:r>
    </w:p>
    <w:p w14:paraId="0354A976" w14:textId="77777777" w:rsidR="00233920" w:rsidRPr="003369AF" w:rsidRDefault="00233920" w:rsidP="00233920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1F5BF40" w14:textId="77777777" w:rsidR="00233920" w:rsidRPr="003369AF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Podanie przez Państwa danych osobowych jest obowiązkowe. Nieprzekazanie danych skutkować będzie brakiem realizacji celu, o którym mowa w punkcie 3 lit. a-h.</w:t>
      </w:r>
    </w:p>
    <w:p w14:paraId="2BB6DA9D" w14:textId="77777777" w:rsidR="00233920" w:rsidRDefault="00233920" w:rsidP="00233920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zostaną przekazane podmiotom zewnętrznym takim jak dostawca Systemu Zarządzania Infrastrukturą Drogową w Gminie, na podstawie umów powierzenia przetwarzania danych osobowych, a także podmiotom lub organom uprawnionym na podstawie przepisów prawa.</w:t>
      </w:r>
    </w:p>
    <w:p w14:paraId="59269C2F" w14:textId="77777777" w:rsidR="002E6D71" w:rsidRPr="00FC5D3F" w:rsidRDefault="002E6D71" w:rsidP="00FC5D3F">
      <w:pPr>
        <w:jc w:val="center"/>
        <w:rPr>
          <w:sz w:val="18"/>
          <w:szCs w:val="16"/>
        </w:rPr>
      </w:pPr>
    </w:p>
    <w:sectPr w:rsidR="002E6D71" w:rsidRPr="00FC5D3F" w:rsidSect="004B3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7B0F" w14:textId="77777777" w:rsidR="006A6DBC" w:rsidRDefault="006A6DBC" w:rsidP="00B93CF4">
      <w:r>
        <w:separator/>
      </w:r>
    </w:p>
  </w:endnote>
  <w:endnote w:type="continuationSeparator" w:id="0">
    <w:p w14:paraId="15277397" w14:textId="77777777" w:rsidR="006A6DBC" w:rsidRDefault="006A6DBC" w:rsidP="00B9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FC8A" w14:textId="77777777" w:rsidR="006A6DBC" w:rsidRDefault="006A6DBC" w:rsidP="00B93CF4">
      <w:r>
        <w:separator/>
      </w:r>
    </w:p>
  </w:footnote>
  <w:footnote w:type="continuationSeparator" w:id="0">
    <w:p w14:paraId="6BD1E6EE" w14:textId="77777777" w:rsidR="006A6DBC" w:rsidRDefault="006A6DBC" w:rsidP="00B9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862"/>
    <w:multiLevelType w:val="hybridMultilevel"/>
    <w:tmpl w:val="04906852"/>
    <w:lvl w:ilvl="0" w:tplc="9370AC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23D1"/>
    <w:multiLevelType w:val="hybridMultilevel"/>
    <w:tmpl w:val="A6B4B25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95287"/>
    <w:multiLevelType w:val="hybridMultilevel"/>
    <w:tmpl w:val="ACF23B5A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DD1143"/>
    <w:multiLevelType w:val="hybridMultilevel"/>
    <w:tmpl w:val="05480EF8"/>
    <w:lvl w:ilvl="0" w:tplc="62B2AE4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7029C"/>
    <w:multiLevelType w:val="hybridMultilevel"/>
    <w:tmpl w:val="CFD6DAC4"/>
    <w:lvl w:ilvl="0" w:tplc="48E28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60833"/>
    <w:multiLevelType w:val="hybridMultilevel"/>
    <w:tmpl w:val="D584DDF4"/>
    <w:lvl w:ilvl="0" w:tplc="48E2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DF2"/>
    <w:multiLevelType w:val="hybridMultilevel"/>
    <w:tmpl w:val="2958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2802"/>
    <w:multiLevelType w:val="hybridMultilevel"/>
    <w:tmpl w:val="F86AC5C4"/>
    <w:lvl w:ilvl="0" w:tplc="EB6C5082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8307F93"/>
    <w:multiLevelType w:val="hybridMultilevel"/>
    <w:tmpl w:val="790056F2"/>
    <w:lvl w:ilvl="0" w:tplc="ED80D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C1A4F"/>
    <w:multiLevelType w:val="hybridMultilevel"/>
    <w:tmpl w:val="E55A5A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9606D6"/>
    <w:multiLevelType w:val="hybridMultilevel"/>
    <w:tmpl w:val="1C5AF10E"/>
    <w:lvl w:ilvl="0" w:tplc="259C32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21610D"/>
    <w:multiLevelType w:val="hybridMultilevel"/>
    <w:tmpl w:val="0674E23A"/>
    <w:lvl w:ilvl="0" w:tplc="48E2844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319384939">
    <w:abstractNumId w:val="1"/>
  </w:num>
  <w:num w:numId="2" w16cid:durableId="366758905">
    <w:abstractNumId w:val="8"/>
  </w:num>
  <w:num w:numId="3" w16cid:durableId="1429960036">
    <w:abstractNumId w:val="4"/>
  </w:num>
  <w:num w:numId="4" w16cid:durableId="920796370">
    <w:abstractNumId w:val="5"/>
  </w:num>
  <w:num w:numId="5" w16cid:durableId="1722053601">
    <w:abstractNumId w:val="10"/>
  </w:num>
  <w:num w:numId="6" w16cid:durableId="1929268019">
    <w:abstractNumId w:val="6"/>
  </w:num>
  <w:num w:numId="7" w16cid:durableId="164589372">
    <w:abstractNumId w:val="2"/>
  </w:num>
  <w:num w:numId="8" w16cid:durableId="684594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584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180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360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019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6"/>
    <w:rsid w:val="00072299"/>
    <w:rsid w:val="001370F6"/>
    <w:rsid w:val="00190D06"/>
    <w:rsid w:val="00233920"/>
    <w:rsid w:val="00245A33"/>
    <w:rsid w:val="00247BA8"/>
    <w:rsid w:val="002E6D71"/>
    <w:rsid w:val="003D4934"/>
    <w:rsid w:val="003F7AAB"/>
    <w:rsid w:val="00480B7F"/>
    <w:rsid w:val="004B3ED8"/>
    <w:rsid w:val="006615AC"/>
    <w:rsid w:val="00681110"/>
    <w:rsid w:val="00692BBA"/>
    <w:rsid w:val="006A6DBC"/>
    <w:rsid w:val="0072316A"/>
    <w:rsid w:val="008B293C"/>
    <w:rsid w:val="009B7C3E"/>
    <w:rsid w:val="009D035A"/>
    <w:rsid w:val="00A0458B"/>
    <w:rsid w:val="00AC3366"/>
    <w:rsid w:val="00AE31BA"/>
    <w:rsid w:val="00B3068F"/>
    <w:rsid w:val="00B70DB7"/>
    <w:rsid w:val="00B93CF4"/>
    <w:rsid w:val="00BC6595"/>
    <w:rsid w:val="00BE39E5"/>
    <w:rsid w:val="00D81519"/>
    <w:rsid w:val="00DC66F5"/>
    <w:rsid w:val="00DF1F2D"/>
    <w:rsid w:val="00DF6989"/>
    <w:rsid w:val="00ED07D8"/>
    <w:rsid w:val="00F12A35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448D"/>
  <w15:chartTrackingRefBased/>
  <w15:docId w15:val="{6A776331-89FF-4E40-8FF9-8D7595A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31BA"/>
    <w:pPr>
      <w:ind w:left="720"/>
      <w:contextualSpacing/>
    </w:pPr>
  </w:style>
  <w:style w:type="paragraph" w:customStyle="1" w:styleId="Default">
    <w:name w:val="Default"/>
    <w:rsid w:val="002E6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8B29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293C"/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8B293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9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8B293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FR1">
    <w:name w:val="FR1"/>
    <w:rsid w:val="00681110"/>
    <w:pPr>
      <w:widowControl w:val="0"/>
      <w:autoSpaceDE w:val="0"/>
      <w:autoSpaceDN w:val="0"/>
      <w:adjustRightInd w:val="0"/>
      <w:spacing w:before="340"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C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.miejski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Bartłomiej Burchacki</cp:lastModifiedBy>
  <cp:revision>16</cp:revision>
  <dcterms:created xsi:type="dcterms:W3CDTF">2024-05-23T12:22:00Z</dcterms:created>
  <dcterms:modified xsi:type="dcterms:W3CDTF">2025-01-30T12:35:00Z</dcterms:modified>
</cp:coreProperties>
</file>